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0C613977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238125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0DE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18.75pt" to="225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BmkSUt3gAAAAkBAAAPAAAAZHJzL2Rvd25yZXYueG1s&#10;TI/BTsMwEETvSPyDtUjcqNNA2irEqapKCHFBNIW7G2+dtPY6ip00/D1GHMpxZ0czb4r1ZA0bsfet&#10;IwHzWQIMqXaqJS3gc//ysALmgyQljSMU8I0e1uXtTSFz5S60w7EKmsUQ8rkU0ITQ5Zz7ukEr/cx1&#10;SPF3dL2VIZ695qqXlxhuDU+TZMGtbCk2NLLDbYP1uRqsAPPWj196qzd+eN0tqtPHMX3fj0Lc302b&#10;Z2ABp3A1wy9+RIcyMh3cQMozIyDNVhE9CHhcZsCi4SmbL4Ed/gReFvz/gvIH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ZpElL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17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1A0E6A05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CF3774">
        <w:rPr>
          <w:b/>
          <w:bCs/>
        </w:rPr>
        <w:t>20</w:t>
      </w:r>
      <w:r w:rsidR="000B0CA0">
        <w:rPr>
          <w:b/>
          <w:bCs/>
        </w:rPr>
        <w:t>/</w:t>
      </w:r>
      <w:r w:rsidR="00D96AC2">
        <w:rPr>
          <w:b/>
          <w:bCs/>
        </w:rPr>
        <w:t>10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CF3774">
        <w:rPr>
          <w:b/>
          <w:bCs/>
        </w:rPr>
        <w:t>24</w:t>
      </w:r>
      <w:r w:rsidR="00985AC1">
        <w:rPr>
          <w:b/>
          <w:bCs/>
        </w:rPr>
        <w:t>/</w:t>
      </w:r>
      <w:r w:rsidR="00A164B4">
        <w:rPr>
          <w:b/>
          <w:bCs/>
        </w:rPr>
        <w:t>10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160" w:type="dxa"/>
        <w:tblInd w:w="-714" w:type="dxa"/>
        <w:tblLook w:val="04A0" w:firstRow="1" w:lastRow="0" w:firstColumn="1" w:lastColumn="0" w:noHBand="0" w:noVBand="1"/>
      </w:tblPr>
      <w:tblGrid>
        <w:gridCol w:w="1492"/>
        <w:gridCol w:w="7439"/>
        <w:gridCol w:w="7229"/>
      </w:tblGrid>
      <w:tr w:rsidR="00225ABB" w:rsidRPr="005A5C86" w14:paraId="42BF1FBD" w14:textId="77777777" w:rsidTr="006E0877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7439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7229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045318" w:rsidRPr="005A5C86" w14:paraId="504BFEF1" w14:textId="77777777" w:rsidTr="00CF3774">
        <w:trPr>
          <w:trHeight w:val="1123"/>
        </w:trPr>
        <w:tc>
          <w:tcPr>
            <w:tcW w:w="1492" w:type="dxa"/>
            <w:vAlign w:val="center"/>
          </w:tcPr>
          <w:p w14:paraId="2A34EBD8" w14:textId="77777777" w:rsidR="00045318" w:rsidRPr="006E0877" w:rsidRDefault="00045318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7A282219" w:rsidR="00045318" w:rsidRPr="006E0877" w:rsidRDefault="00CF3774" w:rsidP="00045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45318" w:rsidRPr="006E0877">
              <w:rPr>
                <w:sz w:val="24"/>
                <w:szCs w:val="24"/>
              </w:rPr>
              <w:t>/</w:t>
            </w:r>
            <w:r w:rsidR="00E44A68" w:rsidRPr="006E0877">
              <w:rPr>
                <w:sz w:val="24"/>
                <w:szCs w:val="24"/>
              </w:rPr>
              <w:t>10</w:t>
            </w:r>
            <w:r w:rsidR="0004531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71324D07" w14:textId="77777777" w:rsidR="006E0877" w:rsidRPr="006E0877" w:rsidRDefault="006E0877" w:rsidP="006E0877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8 giờ: Giao ban BGH – các phòng (PH.01)</w:t>
            </w:r>
          </w:p>
          <w:p w14:paraId="371C83DB" w14:textId="56331909" w:rsidR="00045318" w:rsidRPr="006E0877" w:rsidRDefault="00CF3774" w:rsidP="00CF3774"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E0877" w:rsidRPr="006E0877">
              <w:rPr>
                <w:sz w:val="24"/>
                <w:szCs w:val="24"/>
              </w:rPr>
              <w:t xml:space="preserve"> giờ 30: </w:t>
            </w:r>
            <w:r>
              <w:rPr>
                <w:sz w:val="24"/>
                <w:szCs w:val="24"/>
              </w:rPr>
              <w:t xml:space="preserve">Họp mặt </w:t>
            </w:r>
            <w:proofErr w:type="spellStart"/>
            <w:r>
              <w:rPr>
                <w:sz w:val="24"/>
                <w:szCs w:val="24"/>
              </w:rPr>
              <w:t>K</w:t>
            </w:r>
            <w:r w:rsidR="00C07EA0">
              <w:rPr>
                <w:sz w:val="24"/>
                <w:szCs w:val="24"/>
              </w:rPr>
              <w:t>ỷ</w:t>
            </w:r>
            <w:proofErr w:type="spellEnd"/>
            <w:r>
              <w:rPr>
                <w:sz w:val="24"/>
                <w:szCs w:val="24"/>
              </w:rPr>
              <w:t xml:space="preserve"> niệm ngày Phụ nữ Việt Nam 20/10</w:t>
            </w:r>
          </w:p>
        </w:tc>
        <w:tc>
          <w:tcPr>
            <w:tcW w:w="7229" w:type="dxa"/>
            <w:vAlign w:val="center"/>
          </w:tcPr>
          <w:p w14:paraId="5BFB3C7A" w14:textId="0B7DD12D" w:rsidR="00821156" w:rsidRPr="006E0877" w:rsidRDefault="00CF3774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Ban Giám hiệu giải quyết công việc tại cơ quan</w:t>
            </w:r>
          </w:p>
        </w:tc>
      </w:tr>
      <w:tr w:rsidR="001E2AF3" w:rsidRPr="005A5C86" w14:paraId="3980AFD4" w14:textId="77777777" w:rsidTr="00CF3774">
        <w:trPr>
          <w:trHeight w:val="841"/>
        </w:trPr>
        <w:tc>
          <w:tcPr>
            <w:tcW w:w="1492" w:type="dxa"/>
            <w:vAlign w:val="center"/>
          </w:tcPr>
          <w:p w14:paraId="36E503D3" w14:textId="77777777" w:rsidR="001E2AF3" w:rsidRPr="006E0877" w:rsidRDefault="001E2AF3" w:rsidP="00A96EA4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7B0576F6" w:rsidR="001E2AF3" w:rsidRPr="006E0877" w:rsidRDefault="00CF3774" w:rsidP="00A9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55D40" w:rsidRPr="006E0877">
              <w:rPr>
                <w:sz w:val="24"/>
                <w:szCs w:val="24"/>
              </w:rPr>
              <w:t>/</w:t>
            </w:r>
            <w:r w:rsidR="00E44A68" w:rsidRPr="006E0877">
              <w:rPr>
                <w:sz w:val="24"/>
                <w:szCs w:val="24"/>
              </w:rPr>
              <w:t>10</w:t>
            </w:r>
            <w:r w:rsidR="009F4D7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6B7A7792" w14:textId="3D45A43E" w:rsidR="00DC41C9" w:rsidRPr="006E0877" w:rsidRDefault="006E0877" w:rsidP="00CF3774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8 giờ: </w:t>
            </w:r>
            <w:r w:rsidR="00CF3774">
              <w:rPr>
                <w:sz w:val="24"/>
                <w:szCs w:val="24"/>
              </w:rPr>
              <w:t>Họp Hội đồng đào tạo</w:t>
            </w:r>
            <w:r w:rsidRPr="006E0877">
              <w:rPr>
                <w:sz w:val="24"/>
                <w:szCs w:val="24"/>
              </w:rPr>
              <w:t xml:space="preserve"> (PH.01)</w:t>
            </w:r>
          </w:p>
        </w:tc>
        <w:tc>
          <w:tcPr>
            <w:tcW w:w="7229" w:type="dxa"/>
            <w:vAlign w:val="center"/>
          </w:tcPr>
          <w:p w14:paraId="76293348" w14:textId="4E92635C" w:rsidR="001E2AF3" w:rsidRPr="006E0877" w:rsidRDefault="00CF3774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Ban Giám hiệu giải quyết công việc tại cơ quan</w:t>
            </w:r>
          </w:p>
        </w:tc>
      </w:tr>
      <w:tr w:rsidR="00045318" w:rsidRPr="005A5C86" w14:paraId="134836ED" w14:textId="77777777" w:rsidTr="00CF3774">
        <w:trPr>
          <w:trHeight w:val="839"/>
        </w:trPr>
        <w:tc>
          <w:tcPr>
            <w:tcW w:w="1492" w:type="dxa"/>
            <w:vAlign w:val="center"/>
          </w:tcPr>
          <w:p w14:paraId="66D753C1" w14:textId="77777777" w:rsidR="00045318" w:rsidRPr="006E0877" w:rsidRDefault="00045318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1FF95745" w:rsidR="00045318" w:rsidRPr="006E0877" w:rsidRDefault="00CF3774" w:rsidP="00045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45318" w:rsidRPr="006E0877">
              <w:rPr>
                <w:sz w:val="24"/>
                <w:szCs w:val="24"/>
              </w:rPr>
              <w:t>/</w:t>
            </w:r>
            <w:r w:rsidR="00A164B4" w:rsidRPr="006E0877">
              <w:rPr>
                <w:sz w:val="24"/>
                <w:szCs w:val="24"/>
              </w:rPr>
              <w:t>10</w:t>
            </w:r>
            <w:r w:rsidR="0004531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4E33BCD9" w14:textId="39C65C06" w:rsidR="00045318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Ban Giám hiệu giải quyết công việc tại cơ quan</w:t>
            </w:r>
          </w:p>
        </w:tc>
        <w:tc>
          <w:tcPr>
            <w:tcW w:w="7229" w:type="dxa"/>
            <w:vAlign w:val="center"/>
          </w:tcPr>
          <w:p w14:paraId="31E0AC8C" w14:textId="430B9131" w:rsidR="00045318" w:rsidRPr="006E0877" w:rsidRDefault="00CF3774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Ban Giám hiệu giải quyết công việc tại cơ quan</w:t>
            </w:r>
          </w:p>
        </w:tc>
      </w:tr>
      <w:tr w:rsidR="00045318" w:rsidRPr="005A5C86" w14:paraId="4694CEE6" w14:textId="77777777" w:rsidTr="006E0877">
        <w:trPr>
          <w:trHeight w:val="796"/>
        </w:trPr>
        <w:tc>
          <w:tcPr>
            <w:tcW w:w="1492" w:type="dxa"/>
            <w:vAlign w:val="center"/>
          </w:tcPr>
          <w:p w14:paraId="0691B4AE" w14:textId="77777777" w:rsidR="00045318" w:rsidRPr="006E0877" w:rsidRDefault="00045318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3B0163BE" w:rsidR="00045318" w:rsidRPr="006E0877" w:rsidRDefault="00CF3774" w:rsidP="00045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45318" w:rsidRPr="006E0877">
              <w:rPr>
                <w:sz w:val="24"/>
                <w:szCs w:val="24"/>
              </w:rPr>
              <w:t>/</w:t>
            </w:r>
            <w:r w:rsidR="00A164B4" w:rsidRPr="006E0877">
              <w:rPr>
                <w:sz w:val="24"/>
                <w:szCs w:val="24"/>
              </w:rPr>
              <w:t>10</w:t>
            </w:r>
            <w:r w:rsidR="0004531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631EC607" w14:textId="17C4E844" w:rsidR="00045318" w:rsidRPr="006E0877" w:rsidRDefault="006E0877" w:rsidP="00DC7282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Hiệu trưởng đi công tác tại </w:t>
            </w:r>
            <w:r w:rsidR="00CF3774">
              <w:rPr>
                <w:sz w:val="24"/>
                <w:szCs w:val="24"/>
              </w:rPr>
              <w:t>Phú Thọ</w:t>
            </w:r>
          </w:p>
        </w:tc>
        <w:tc>
          <w:tcPr>
            <w:tcW w:w="7229" w:type="dxa"/>
            <w:vAlign w:val="center"/>
          </w:tcPr>
          <w:p w14:paraId="2E9FE159" w14:textId="7CBACD5A" w:rsidR="00045318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Hiệu trưởng đi công tác tại </w:t>
            </w:r>
            <w:r w:rsidR="00CF3774">
              <w:rPr>
                <w:sz w:val="24"/>
                <w:szCs w:val="24"/>
              </w:rPr>
              <w:t>Phú Thọ</w:t>
            </w:r>
          </w:p>
        </w:tc>
      </w:tr>
      <w:tr w:rsidR="00CF3774" w:rsidRPr="005A5C86" w14:paraId="1102C28C" w14:textId="77777777" w:rsidTr="006E0877">
        <w:trPr>
          <w:trHeight w:val="975"/>
        </w:trPr>
        <w:tc>
          <w:tcPr>
            <w:tcW w:w="1492" w:type="dxa"/>
            <w:vAlign w:val="center"/>
          </w:tcPr>
          <w:p w14:paraId="32ED14D4" w14:textId="77777777" w:rsidR="00CF3774" w:rsidRPr="006E0877" w:rsidRDefault="00CF3774" w:rsidP="00CF3774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73E67E2F" w:rsidR="00CF3774" w:rsidRPr="006E0877" w:rsidRDefault="00CF3774" w:rsidP="00CF3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E0877">
              <w:rPr>
                <w:sz w:val="24"/>
                <w:szCs w:val="24"/>
              </w:rPr>
              <w:t>/10/2025</w:t>
            </w:r>
          </w:p>
        </w:tc>
        <w:tc>
          <w:tcPr>
            <w:tcW w:w="7439" w:type="dxa"/>
            <w:vAlign w:val="center"/>
          </w:tcPr>
          <w:p w14:paraId="7C912497" w14:textId="0FB3A239" w:rsidR="00CF3774" w:rsidRPr="006E0877" w:rsidRDefault="00CF3774" w:rsidP="00CF3774">
            <w:pPr>
              <w:spacing w:line="4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Giám hiệu</w:t>
            </w:r>
            <w:r w:rsidRPr="006E0877">
              <w:rPr>
                <w:sz w:val="24"/>
                <w:szCs w:val="24"/>
              </w:rPr>
              <w:t xml:space="preserve"> giải quyết công việc tại cơ quan và tiếp công dân theo lịch</w:t>
            </w:r>
          </w:p>
        </w:tc>
        <w:tc>
          <w:tcPr>
            <w:tcW w:w="7229" w:type="dxa"/>
            <w:vAlign w:val="center"/>
          </w:tcPr>
          <w:p w14:paraId="6735AB8A" w14:textId="63872220" w:rsidR="00CF3774" w:rsidRPr="006E0877" w:rsidRDefault="00CF3774" w:rsidP="00CF3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Giám hiệu</w:t>
            </w:r>
            <w:r w:rsidRPr="006E0877">
              <w:rPr>
                <w:sz w:val="24"/>
                <w:szCs w:val="24"/>
              </w:rPr>
              <w:t xml:space="preserve"> giải quyết công việc tại cơ quan và tiếp công dân theo lịch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C05BE5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3502"/>
    <w:rsid w:val="00B5462C"/>
    <w:rsid w:val="00B5765A"/>
    <w:rsid w:val="00B630FB"/>
    <w:rsid w:val="00B63F3E"/>
    <w:rsid w:val="00B6472C"/>
    <w:rsid w:val="00B6529D"/>
    <w:rsid w:val="00B74227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5BE5"/>
    <w:rsid w:val="00C06498"/>
    <w:rsid w:val="00C07EA0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CF3774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2025-10-15T01:58:00Z</cp:lastPrinted>
  <dcterms:created xsi:type="dcterms:W3CDTF">2025-10-21T02:00:00Z</dcterms:created>
  <dcterms:modified xsi:type="dcterms:W3CDTF">2025-10-21T02:00:00Z</dcterms:modified>
</cp:coreProperties>
</file>